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8A48A" w14:textId="77777777" w:rsidR="004720E6" w:rsidRDefault="00000000">
      <w:pPr>
        <w:pStyle w:val="2"/>
        <w:jc w:val="center"/>
        <w:textAlignment w:val="baseline"/>
        <w:rPr>
          <w:rFonts w:ascii="楷体" w:eastAsia="楷体" w:hAnsi="楷体"/>
          <w:sz w:val="28"/>
          <w:szCs w:val="28"/>
        </w:rPr>
      </w:pPr>
      <w:r>
        <w:rPr>
          <w:rFonts w:hint="eastAsia"/>
        </w:rPr>
        <w:t>202</w:t>
      </w:r>
      <w:r>
        <w:t>1</w:t>
      </w:r>
      <w:r>
        <w:rPr>
          <w:rFonts w:hint="eastAsia"/>
        </w:rPr>
        <w:t>—</w:t>
      </w:r>
      <w:r>
        <w:rPr>
          <w:rFonts w:hint="eastAsia"/>
        </w:rPr>
        <w:t>2</w:t>
      </w:r>
      <w:r>
        <w:t xml:space="preserve">022 </w:t>
      </w:r>
      <w:r>
        <w:rPr>
          <w:rFonts w:hint="eastAsia"/>
        </w:rPr>
        <w:t>学年早操卡分数（动医</w:t>
      </w:r>
      <w:r>
        <w:rPr>
          <w:rFonts w:hint="eastAsia"/>
        </w:rPr>
        <w:t>1801</w:t>
      </w:r>
      <w:r>
        <w:rPr>
          <w:rFonts w:hint="eastAsia"/>
        </w:rPr>
        <w:t>）</w:t>
      </w:r>
    </w:p>
    <w:tbl>
      <w:tblPr>
        <w:tblStyle w:val="a7"/>
        <w:tblW w:w="876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625"/>
        <w:gridCol w:w="1625"/>
        <w:gridCol w:w="1379"/>
        <w:gridCol w:w="1379"/>
        <w:gridCol w:w="1379"/>
        <w:gridCol w:w="1379"/>
      </w:tblGrid>
      <w:tr w:rsidR="004720E6" w14:paraId="1DBE9584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D3BF7" w14:textId="77777777" w:rsidR="004720E6" w:rsidRDefault="004720E6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259E7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FF7B2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第二学期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E160C" w14:textId="77777777" w:rsidR="004720E6" w:rsidRDefault="004720E6">
            <w:pPr>
              <w:jc w:val="center"/>
              <w:textAlignment w:val="baseline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08E8B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94F93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第二学期</w:t>
            </w:r>
          </w:p>
        </w:tc>
      </w:tr>
      <w:tr w:rsidR="004720E6" w14:paraId="235ED40F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BDFF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袁玮艺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BFB3" w14:textId="77777777" w:rsidR="004720E6" w:rsidRDefault="00000000">
            <w:pPr>
              <w:widowControl/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1E443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E9496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陈娟芳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72BD0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78A501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4720E6" w14:paraId="48E41384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FBE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秦凌龙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06B3D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EB2BD" w14:textId="77777777" w:rsidR="004720E6" w:rsidRDefault="00000000">
            <w:pPr>
              <w:widowControl/>
              <w:spacing w:line="14" w:lineRule="auto"/>
              <w:jc w:val="left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4（缺1）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E39D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郭懿涵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7C7B0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499FA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4720E6" w14:paraId="07D0FF1B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86FE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刘宇慧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0A886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DE609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BA71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汤天然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34C5B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50796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未交</w:t>
            </w:r>
          </w:p>
        </w:tc>
      </w:tr>
      <w:tr w:rsidR="004720E6" w14:paraId="14CA90AB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5ACA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冯皓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E920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64047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C9A7E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汪彬雪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F9E2E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40C5A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4720E6" w14:paraId="497BC867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BDE6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陈凤强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E8DB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B24A0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ECC2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刘语婷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FB820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校外住宿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781D0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校外住宿</w:t>
            </w:r>
          </w:p>
        </w:tc>
      </w:tr>
      <w:tr w:rsidR="004720E6" w14:paraId="5BEEC1A1" w14:textId="77777777">
        <w:trPr>
          <w:trHeight w:val="9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E7F8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徐凤萍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6DE25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53578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F22C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袁仕烨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73097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3（缺10）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FE9F2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未交</w:t>
            </w:r>
          </w:p>
        </w:tc>
      </w:tr>
      <w:tr w:rsidR="004720E6" w14:paraId="03764322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19B9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冯源宁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BF0C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81E7B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61679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张欣荣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8E5DD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73B2E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4720E6" w14:paraId="702965B7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26B9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刘琰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C69F7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9EBCC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79407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聂龙志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69CBE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81ACF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4720E6" w14:paraId="73F60562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1A9B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王鑫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9B9B2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5D894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4（缺1）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636E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国德洋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D5F9C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9A5AE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4720E6" w14:paraId="1645EB7E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868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刘涔钰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9A6C0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F142E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5E913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布培培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B58DD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D03C1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4720E6" w14:paraId="2CBBA481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F53A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袁彬轩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6B3E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9F3B3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7137C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杜嘉茜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366BF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97A0A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4720E6" w14:paraId="480DC37C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BEA8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白凌歌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0C0C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校外住宿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FFA1C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校外住宿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BE2B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王盼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E41BA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C48B2" w14:textId="77777777" w:rsidR="004720E6" w:rsidRDefault="00000000">
            <w:pPr>
              <w:widowControl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4720E6" w14:paraId="7E8E6F74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3853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居骁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9E8B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校外住宿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124E4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校外住宿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3C55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冯舒童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46C3C" w14:textId="77777777" w:rsidR="004720E6" w:rsidRDefault="00000000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3（缺10）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90E17" w14:textId="77777777" w:rsidR="004720E6" w:rsidRDefault="00000000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未交</w:t>
            </w:r>
          </w:p>
        </w:tc>
      </w:tr>
      <w:tr w:rsidR="004720E6" w14:paraId="75287BCD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B2F2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赵礼然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C6DA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88A57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E9B8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孟子程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627F0" w14:textId="77777777" w:rsidR="004720E6" w:rsidRDefault="00000000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9（缺4）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6F1D6" w14:textId="77777777" w:rsidR="004720E6" w:rsidRDefault="00000000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4720E6" w14:paraId="7F061AF8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583E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lastRenderedPageBreak/>
              <w:t>理云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0043D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F571A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4A19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李尧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09021" w14:textId="77777777" w:rsidR="004720E6" w:rsidRDefault="00000000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5FCF6" w14:textId="77777777" w:rsidR="004720E6" w:rsidRDefault="00000000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4720E6" w14:paraId="71B1BF76" w14:textId="77777777">
        <w:trPr>
          <w:trHeight w:val="712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9661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严晓雪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CB80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9B32E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BE91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姚学琼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90698" w14:textId="77777777" w:rsidR="004720E6" w:rsidRDefault="004720E6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 w:hAnsi="楷体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ED1C1" w14:textId="77777777" w:rsidR="004720E6" w:rsidRDefault="00000000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</w:tr>
    </w:tbl>
    <w:p w14:paraId="4B0B16DD" w14:textId="77777777" w:rsidR="004720E6" w:rsidRDefault="00000000">
      <w:pPr>
        <w:jc w:val="center"/>
        <w:textAlignment w:val="baseline"/>
        <w:rPr>
          <w:sz w:val="24"/>
          <w:szCs w:val="24"/>
        </w:rPr>
      </w:pPr>
      <w:r>
        <w:rPr>
          <w:rFonts w:hint="eastAsia"/>
          <w:sz w:val="24"/>
          <w:szCs w:val="24"/>
        </w:rPr>
        <w:t>第一学期应盖早卡章数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个，第二学期应盖早卡数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5 </w:t>
      </w:r>
      <w:r>
        <w:rPr>
          <w:rFonts w:hint="eastAsia"/>
          <w:sz w:val="24"/>
          <w:szCs w:val="24"/>
        </w:rPr>
        <w:t>个。</w:t>
      </w:r>
      <w:r>
        <w:rPr>
          <w:sz w:val="20"/>
        </w:rPr>
        <w:br w:type="page"/>
      </w:r>
    </w:p>
    <w:p w14:paraId="03790603" w14:textId="77777777" w:rsidR="004720E6" w:rsidRDefault="00000000">
      <w:pPr>
        <w:pStyle w:val="2"/>
        <w:jc w:val="left"/>
        <w:textAlignment w:val="baseline"/>
      </w:pPr>
      <w:r>
        <w:rPr>
          <w:rFonts w:hint="eastAsia"/>
        </w:rPr>
        <w:lastRenderedPageBreak/>
        <w:t>202</w:t>
      </w:r>
      <w:r>
        <w:t>1</w:t>
      </w:r>
      <w:r>
        <w:rPr>
          <w:rFonts w:hint="eastAsia"/>
        </w:rPr>
        <w:t>—</w:t>
      </w:r>
      <w:r>
        <w:rPr>
          <w:rFonts w:hint="eastAsia"/>
        </w:rPr>
        <w:t>20</w:t>
      </w:r>
      <w:r>
        <w:t>22</w:t>
      </w:r>
      <w:r>
        <w:rPr>
          <w:rFonts w:hint="eastAsia"/>
        </w:rPr>
        <w:t>学年早操卡分数（动医</w:t>
      </w:r>
      <w:r>
        <w:rPr>
          <w:rFonts w:hint="eastAsia"/>
        </w:rPr>
        <w:t>1802</w:t>
      </w:r>
      <w:r>
        <w:rPr>
          <w:rFonts w:hint="eastAsia"/>
        </w:rPr>
        <w:t>）</w:t>
      </w:r>
    </w:p>
    <w:tbl>
      <w:tblPr>
        <w:tblStyle w:val="a7"/>
        <w:tblW w:w="8569" w:type="dxa"/>
        <w:tblLayout w:type="fixed"/>
        <w:tblLook w:val="04A0" w:firstRow="1" w:lastRow="0" w:firstColumn="1" w:lastColumn="0" w:noHBand="0" w:noVBand="1"/>
      </w:tblPr>
      <w:tblGrid>
        <w:gridCol w:w="1625"/>
        <w:gridCol w:w="1379"/>
        <w:gridCol w:w="1379"/>
        <w:gridCol w:w="1379"/>
        <w:gridCol w:w="1379"/>
        <w:gridCol w:w="1428"/>
      </w:tblGrid>
      <w:tr w:rsidR="004720E6" w14:paraId="3E14BB7E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85FE1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31CD1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5753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第二学期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E790C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6B8DF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第一学期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F1210" w14:textId="77777777" w:rsidR="004720E6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第二学期</w:t>
            </w:r>
          </w:p>
        </w:tc>
      </w:tr>
      <w:tr w:rsidR="004720E6" w14:paraId="03CF7683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95C8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李澜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3FEA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6D8A" w14:textId="77777777" w:rsidR="004720E6" w:rsidRDefault="00000000">
            <w:pPr>
              <w:widowControl/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204B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秦昕瑶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3E34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8C7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4720E6" w14:paraId="384040E9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2408D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杜惠敏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34D9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A68B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8E782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幸倩如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624D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12CC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4720E6" w14:paraId="60A1FECE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0A7B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丰嘉怡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9D05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B57C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4252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梁融融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30966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C5E1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4720E6" w14:paraId="7934BBED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00FF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谢丹阳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8208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0E51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61345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李建斌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DE95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EE14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4720E6" w14:paraId="56718BA7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A6536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张青松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9BB0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09D4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B07BE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解何双一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4FC6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5044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5</w:t>
            </w:r>
          </w:p>
        </w:tc>
      </w:tr>
      <w:tr w:rsidR="004720E6" w14:paraId="0DF4A5CA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7589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李满霞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4E9E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1FC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9C4C2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李文欣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E035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>（外住）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2272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外住</w:t>
            </w:r>
          </w:p>
        </w:tc>
      </w:tr>
      <w:tr w:rsidR="004720E6" w14:paraId="4D84474A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8E6DC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程水金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D73C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0B23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AE487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刘一鸣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DEC5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12（缺1）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031D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未交</w:t>
            </w:r>
          </w:p>
        </w:tc>
      </w:tr>
      <w:tr w:rsidR="004720E6" w14:paraId="7DB9B8A2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C157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李玥霖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9102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8BEE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AED6B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余四海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3186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C356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4720E6" w14:paraId="662604DE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2798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张莞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4DF1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4C46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DE7E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马明瑶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5836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E9FD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4720E6" w14:paraId="34CB83CD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5A0B9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张迎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3BE8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713F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4692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曹建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109D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406F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4720E6" w14:paraId="0CEC0D18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C1C0C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张潇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CEAA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9（缺4）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D61D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2（缺3）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FF625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申璇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2BA9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D01D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4720E6" w14:paraId="3F52AF56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FFF3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张梦然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DE9E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96C9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F7774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阿巴斯·阿不力克木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6A68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（缺13）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09AE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未交</w:t>
            </w:r>
          </w:p>
        </w:tc>
      </w:tr>
      <w:tr w:rsidR="004720E6" w14:paraId="21A0EEB7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D4AE9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胡潇方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FB03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63E7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5</w:t>
            </w:r>
          </w:p>
          <w:p w14:paraId="410D9605" w14:textId="77777777" w:rsidR="004720E6" w:rsidRDefault="004720E6">
            <w:pPr>
              <w:spacing w:line="14" w:lineRule="auto"/>
              <w:jc w:val="left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11675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裴烁坤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75BC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8898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4720E6" w14:paraId="65649391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2A0D2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杨佳琦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076E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2562" w14:textId="77777777" w:rsidR="004720E6" w:rsidRDefault="00000000">
            <w:pPr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9FEC9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刘军保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04B3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10（缺3）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29A4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4（缺1）</w:t>
            </w:r>
          </w:p>
        </w:tc>
      </w:tr>
      <w:tr w:rsidR="004720E6" w14:paraId="14DE708B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7E075A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文广缘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CF43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D63D" w14:textId="77777777" w:rsidR="004720E6" w:rsidRDefault="00000000">
            <w:pPr>
              <w:widowControl/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C538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李博天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5ADC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8096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5</w:t>
            </w:r>
          </w:p>
        </w:tc>
      </w:tr>
      <w:tr w:rsidR="004720E6" w14:paraId="1EEF2AAB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4516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姚瑞琪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7268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B73F" w14:textId="77777777" w:rsidR="004720E6" w:rsidRDefault="00000000">
            <w:pPr>
              <w:widowControl/>
              <w:jc w:val="center"/>
              <w:textAlignment w:val="baseline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AEF3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4"/>
              </w:rPr>
              <w:t>钟祖慧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A698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05F27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5</w:t>
            </w:r>
          </w:p>
        </w:tc>
      </w:tr>
    </w:tbl>
    <w:p w14:paraId="5844B13F" w14:textId="77777777" w:rsidR="004720E6" w:rsidRDefault="00000000">
      <w:pPr>
        <w:jc w:val="center"/>
        <w:textAlignment w:val="baseline"/>
        <w:rPr>
          <w:sz w:val="28"/>
          <w:szCs w:val="28"/>
        </w:rPr>
      </w:pPr>
      <w:r>
        <w:rPr>
          <w:rFonts w:hint="eastAsia"/>
          <w:sz w:val="24"/>
          <w:szCs w:val="24"/>
        </w:rPr>
        <w:t>第一学期应盖早卡章数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>
        <w:rPr>
          <w:rFonts w:hint="eastAsia"/>
          <w:sz w:val="24"/>
          <w:szCs w:val="24"/>
        </w:rPr>
        <w:t>个，第二学期应盖早卡数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5 </w:t>
      </w:r>
      <w:r>
        <w:rPr>
          <w:rFonts w:hint="eastAsia"/>
          <w:sz w:val="24"/>
          <w:szCs w:val="24"/>
        </w:rPr>
        <w:t>个。</w:t>
      </w:r>
    </w:p>
    <w:p w14:paraId="5E509088" w14:textId="77777777" w:rsidR="004720E6" w:rsidRDefault="004720E6">
      <w:pPr>
        <w:jc w:val="center"/>
        <w:textAlignment w:val="baseline"/>
        <w:rPr>
          <w:sz w:val="28"/>
          <w:szCs w:val="28"/>
        </w:rPr>
      </w:pPr>
    </w:p>
    <w:p w14:paraId="53C598A8" w14:textId="77777777" w:rsidR="004720E6" w:rsidRDefault="00000000">
      <w:pPr>
        <w:jc w:val="center"/>
        <w:textAlignment w:val="baseline"/>
        <w:rPr>
          <w:sz w:val="28"/>
          <w:szCs w:val="28"/>
        </w:rPr>
      </w:pPr>
      <w:r>
        <w:rPr>
          <w:sz w:val="20"/>
        </w:rPr>
        <w:br w:type="page"/>
      </w:r>
    </w:p>
    <w:p w14:paraId="5E7E4A68" w14:textId="77777777" w:rsidR="004720E6" w:rsidRDefault="00000000">
      <w:pPr>
        <w:pStyle w:val="2"/>
        <w:jc w:val="center"/>
        <w:textAlignment w:val="baseline"/>
        <w:rPr>
          <w:rFonts w:ascii="楷体" w:eastAsia="楷体" w:hAnsi="楷体"/>
          <w:sz w:val="28"/>
          <w:szCs w:val="28"/>
        </w:rPr>
      </w:pPr>
      <w:r>
        <w:rPr>
          <w:rFonts w:hint="eastAsia"/>
          <w:szCs w:val="32"/>
        </w:rPr>
        <w:lastRenderedPageBreak/>
        <w:t>202</w:t>
      </w:r>
      <w:r>
        <w:rPr>
          <w:szCs w:val="32"/>
        </w:rPr>
        <w:t>1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20</w:t>
      </w:r>
      <w:r>
        <w:rPr>
          <w:szCs w:val="32"/>
        </w:rPr>
        <w:t>22</w:t>
      </w:r>
      <w:r>
        <w:rPr>
          <w:rFonts w:hint="eastAsia"/>
          <w:szCs w:val="32"/>
        </w:rPr>
        <w:t>学年早操卡分数（动医</w:t>
      </w:r>
      <w:r>
        <w:rPr>
          <w:rFonts w:hint="eastAsia"/>
          <w:szCs w:val="32"/>
        </w:rPr>
        <w:t>1803</w:t>
      </w:r>
      <w:r>
        <w:rPr>
          <w:rFonts w:hint="eastAsia"/>
          <w:szCs w:val="32"/>
        </w:rPr>
        <w:t>）</w:t>
      </w:r>
    </w:p>
    <w:tbl>
      <w:tblPr>
        <w:tblStyle w:val="a7"/>
        <w:tblW w:w="8520" w:type="dxa"/>
        <w:tblLayout w:type="fixed"/>
        <w:tblLook w:val="04A0" w:firstRow="1" w:lastRow="0" w:firstColumn="1" w:lastColumn="0" w:noHBand="0" w:noVBand="1"/>
      </w:tblPr>
      <w:tblGrid>
        <w:gridCol w:w="1625"/>
        <w:gridCol w:w="1379"/>
        <w:gridCol w:w="1379"/>
        <w:gridCol w:w="1379"/>
        <w:gridCol w:w="1379"/>
        <w:gridCol w:w="1379"/>
      </w:tblGrid>
      <w:tr w:rsidR="004720E6" w14:paraId="5DA02CEE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96EC5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B402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7ED2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第二学期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2EA95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E2D0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2F3C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第二学期</w:t>
            </w:r>
          </w:p>
        </w:tc>
      </w:tr>
      <w:tr w:rsidR="004720E6" w14:paraId="0C728728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9368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吴建成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BDAA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09C7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C8D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张迪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A8FA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5ED6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35EB0F3B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7B61E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刘瑾彤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2534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25F8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A9FC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刘盼盼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4056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F5C7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6AE73A08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27A6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程铭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1BD4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752E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4BA18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曾飘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3F17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2B49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6CA40C2D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26B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徐婷萱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B096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56C1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1ACB7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张远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BBEF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93B4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5C370F98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FE13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林小枫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7161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8301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2511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唐婷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FC0B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FECA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30D96C1D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E3254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徐皓东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DA0E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17B7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E9D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柏维昭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8990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32118" w14:textId="3B57D1EB" w:rsidR="004720E6" w:rsidRDefault="00E33CFE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5</w:t>
            </w:r>
          </w:p>
        </w:tc>
      </w:tr>
      <w:tr w:rsidR="004720E6" w14:paraId="2D80C2D2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5893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王婧怡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3B02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AB81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389E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张云昊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CFA6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06A0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4（缺1）</w:t>
            </w:r>
          </w:p>
        </w:tc>
      </w:tr>
      <w:tr w:rsidR="004720E6" w14:paraId="7F9749A1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CD2D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赖贞霖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21DD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FFA4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06316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乔筱翌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603C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CD44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4A479FB5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09009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李文杰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28E7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1873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093D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姜北祥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B49F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17CA6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2D0F53E4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AD75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淡苗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93F0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34A4E" w14:textId="659C1F17" w:rsidR="004720E6" w:rsidRDefault="006F1573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619D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刘智捷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B7E4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762A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527C41AC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1B68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朱少睿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24CD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（缺13）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B52DE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B1F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张琳慧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5333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B4E0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13F636BF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3E0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代贞敏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749A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1B31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180C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赵新杰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A56C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0090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53AD8883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EE685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苏丹宁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E71C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0BE7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5BF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李妱芫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BC53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92C8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6DFBEDE5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EB26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高干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BD75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FEEF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E1A3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王淇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FE48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E353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纪检部</w:t>
            </w:r>
          </w:p>
        </w:tc>
      </w:tr>
      <w:tr w:rsidR="004720E6" w14:paraId="30B275A4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5A82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刘清扬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711D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4D64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E165A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邝雪滟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C2E06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E5FE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2（缺3）</w:t>
            </w:r>
          </w:p>
        </w:tc>
      </w:tr>
      <w:tr w:rsidR="004720E6" w14:paraId="14576736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57E20E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牛劲聪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805E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（缺</w:t>
            </w:r>
            <w:r>
              <w:rPr>
                <w:rFonts w:ascii="楷体" w:eastAsia="楷体" w:hAnsi="楷体"/>
                <w:color w:val="000000"/>
                <w:sz w:val="28"/>
                <w:szCs w:val="28"/>
              </w:rPr>
              <w:lastRenderedPageBreak/>
              <w:t>13）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67DE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lastRenderedPageBreak/>
              <w:t>（缺5）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CA3B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辛旺旺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0312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B228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未交</w:t>
            </w:r>
          </w:p>
        </w:tc>
      </w:tr>
    </w:tbl>
    <w:p w14:paraId="781F4CDE" w14:textId="77777777" w:rsidR="004720E6" w:rsidRDefault="00000000">
      <w:pPr>
        <w:jc w:val="center"/>
        <w:textAlignment w:val="baseline"/>
        <w:rPr>
          <w:sz w:val="28"/>
          <w:szCs w:val="28"/>
        </w:rPr>
      </w:pPr>
      <w:r>
        <w:rPr>
          <w:rFonts w:hint="eastAsia"/>
          <w:sz w:val="24"/>
          <w:szCs w:val="24"/>
        </w:rPr>
        <w:t>第一学期应盖早卡章数</w:t>
      </w:r>
      <w:r>
        <w:rPr>
          <w:sz w:val="24"/>
          <w:szCs w:val="24"/>
        </w:rPr>
        <w:t>13</w:t>
      </w:r>
      <w:r>
        <w:rPr>
          <w:rFonts w:hint="eastAsia"/>
          <w:sz w:val="24"/>
          <w:szCs w:val="24"/>
        </w:rPr>
        <w:t>个，第二学期应盖早卡数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5 </w:t>
      </w:r>
      <w:r>
        <w:rPr>
          <w:rFonts w:hint="eastAsia"/>
          <w:sz w:val="24"/>
          <w:szCs w:val="24"/>
        </w:rPr>
        <w:t>个。</w:t>
      </w:r>
      <w:r>
        <w:rPr>
          <w:sz w:val="20"/>
        </w:rPr>
        <w:br w:type="page"/>
      </w:r>
    </w:p>
    <w:p w14:paraId="63D4E113" w14:textId="77777777" w:rsidR="004720E6" w:rsidRDefault="00000000">
      <w:pPr>
        <w:pStyle w:val="2"/>
        <w:jc w:val="center"/>
        <w:textAlignment w:val="baseline"/>
        <w:rPr>
          <w:szCs w:val="32"/>
        </w:rPr>
      </w:pPr>
      <w:r>
        <w:rPr>
          <w:rFonts w:hint="eastAsia"/>
          <w:szCs w:val="32"/>
        </w:rPr>
        <w:lastRenderedPageBreak/>
        <w:t>202</w:t>
      </w:r>
      <w:r>
        <w:rPr>
          <w:szCs w:val="32"/>
        </w:rPr>
        <w:t>1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20</w:t>
      </w:r>
      <w:r>
        <w:rPr>
          <w:szCs w:val="32"/>
        </w:rPr>
        <w:t>22</w:t>
      </w:r>
      <w:r>
        <w:rPr>
          <w:rFonts w:hint="eastAsia"/>
          <w:szCs w:val="32"/>
        </w:rPr>
        <w:t>学年早操卡分数（动医</w:t>
      </w:r>
      <w:r>
        <w:rPr>
          <w:rFonts w:hint="eastAsia"/>
          <w:szCs w:val="32"/>
        </w:rPr>
        <w:t>1804</w:t>
      </w:r>
      <w:r>
        <w:rPr>
          <w:rFonts w:hint="eastAsia"/>
          <w:szCs w:val="32"/>
        </w:rPr>
        <w:t>）</w:t>
      </w:r>
    </w:p>
    <w:tbl>
      <w:tblPr>
        <w:tblStyle w:val="a7"/>
        <w:tblW w:w="8520" w:type="dxa"/>
        <w:tblLayout w:type="fixed"/>
        <w:tblLook w:val="04A0" w:firstRow="1" w:lastRow="0" w:firstColumn="1" w:lastColumn="0" w:noHBand="0" w:noVBand="1"/>
      </w:tblPr>
      <w:tblGrid>
        <w:gridCol w:w="1625"/>
        <w:gridCol w:w="1379"/>
        <w:gridCol w:w="1379"/>
        <w:gridCol w:w="1379"/>
        <w:gridCol w:w="1379"/>
        <w:gridCol w:w="1379"/>
      </w:tblGrid>
      <w:tr w:rsidR="004720E6" w14:paraId="77641B1A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B7CA0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9077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FB467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第二学期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87CED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D821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38437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第二学期</w:t>
            </w:r>
          </w:p>
        </w:tc>
      </w:tr>
      <w:tr w:rsidR="004720E6" w14:paraId="120A2CE6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0AEA7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蓝康澍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92066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CB9D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1CC83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柏小楠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F96F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FE96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35D8DAE5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3F9C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蒋佳能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A052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4C64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0157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樊心怡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8352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B1A9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4BEA6D25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5634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赵冰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1DD57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4FAE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D892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喻雪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33E29" w14:textId="77777777" w:rsidR="004720E6" w:rsidRDefault="00000000">
            <w:pPr>
              <w:spacing w:line="14" w:lineRule="auto"/>
              <w:jc w:val="left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 xml:space="preserve">   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44FE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1CAB56EF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9F39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王晨蕾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1D45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B351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85E2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李艳雪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9FB9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6453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7F02B5F3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2C884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杨玉梅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36AE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9495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F0FCF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李思源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E281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463B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51A10954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B344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田欣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0303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6E4A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ED4B9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宋天祥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3B94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9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（缺</w:t>
            </w: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4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81DE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33CE8B00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BB8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马白荣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8EB2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10B5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D8F14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熊楠楠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6D71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7867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3（缺2）</w:t>
            </w:r>
          </w:p>
        </w:tc>
      </w:tr>
      <w:tr w:rsidR="004720E6" w14:paraId="701F6FBE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75DF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吴可欣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B78F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D294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3D97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杨远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B8C5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2DDA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6E7F7438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BED1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陈林千雨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B15E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休学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3ADF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休学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7FF1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李冰慧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7054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1A47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72542902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A866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肖冬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1D86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8DFB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043B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江承欣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E57C6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8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（缺</w:t>
            </w: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A290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2F5D98FD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3886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姚烨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33DD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7BCF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A20FC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万文涛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02CA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（缺13）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ECD7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（缺5）</w:t>
            </w:r>
          </w:p>
        </w:tc>
      </w:tr>
      <w:tr w:rsidR="004720E6" w14:paraId="4438F800" w14:textId="77777777">
        <w:trPr>
          <w:trHeight w:val="469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E951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郭梓豫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DA63D" w14:textId="77777777" w:rsidR="004720E6" w:rsidRDefault="00000000">
            <w:pPr>
              <w:spacing w:line="14" w:lineRule="auto"/>
              <w:jc w:val="left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 xml:space="preserve">   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F358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51479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雷慧宁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F21A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BBAC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2E7E842C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E912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秦启花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045E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6C47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C4514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任国璠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2D20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（缺13）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128F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（缺5）</w:t>
            </w:r>
          </w:p>
        </w:tc>
      </w:tr>
      <w:tr w:rsidR="004720E6" w14:paraId="0CC84742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550A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张增宇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83E4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A9F0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E34D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游灵巧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3E24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DA24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61C86326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55F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lastRenderedPageBreak/>
              <w:t>郭腾飞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7C36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06A4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55E1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涂福康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D46A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CF53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06C1185B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9081AB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余澳航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B674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690D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9E30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彭昊东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46A9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（缺</w:t>
            </w: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12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AADF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（缺5）</w:t>
            </w:r>
          </w:p>
        </w:tc>
      </w:tr>
      <w:tr w:rsidR="004720E6" w14:paraId="2DFEB609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007F1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曾浩然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D7AD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DB51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FA6F" w14:textId="77777777" w:rsidR="004720E6" w:rsidRDefault="004720E6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F4313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D0613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FF0000"/>
                <w:sz w:val="28"/>
                <w:szCs w:val="28"/>
              </w:rPr>
            </w:pPr>
          </w:p>
        </w:tc>
      </w:tr>
    </w:tbl>
    <w:p w14:paraId="1F9A346A" w14:textId="77777777" w:rsidR="004720E6" w:rsidRDefault="00000000">
      <w:pPr>
        <w:jc w:val="center"/>
        <w:textAlignment w:val="baseline"/>
        <w:rPr>
          <w:sz w:val="28"/>
          <w:szCs w:val="28"/>
        </w:rPr>
      </w:pPr>
      <w:r>
        <w:rPr>
          <w:rFonts w:hint="eastAsia"/>
          <w:sz w:val="24"/>
          <w:szCs w:val="24"/>
        </w:rPr>
        <w:t>第一学期应盖早卡章数</w:t>
      </w:r>
      <w:r>
        <w:rPr>
          <w:sz w:val="24"/>
          <w:szCs w:val="24"/>
        </w:rPr>
        <w:t>13</w:t>
      </w:r>
      <w:r>
        <w:rPr>
          <w:rFonts w:hint="eastAsia"/>
          <w:sz w:val="24"/>
          <w:szCs w:val="24"/>
        </w:rPr>
        <w:t>个，第二学期应盖早卡数</w:t>
      </w:r>
      <w:r>
        <w:rPr>
          <w:sz w:val="24"/>
          <w:szCs w:val="24"/>
        </w:rPr>
        <w:t xml:space="preserve"> 5 </w:t>
      </w:r>
      <w:r>
        <w:rPr>
          <w:rFonts w:hint="eastAsia"/>
          <w:sz w:val="24"/>
          <w:szCs w:val="24"/>
        </w:rPr>
        <w:t>个。</w:t>
      </w:r>
    </w:p>
    <w:p w14:paraId="79D9825F" w14:textId="77777777" w:rsidR="004720E6" w:rsidRDefault="004720E6">
      <w:pPr>
        <w:jc w:val="left"/>
        <w:textAlignment w:val="baseline"/>
        <w:rPr>
          <w:sz w:val="28"/>
          <w:szCs w:val="28"/>
        </w:rPr>
      </w:pPr>
    </w:p>
    <w:p w14:paraId="286B7BBC" w14:textId="77777777" w:rsidR="004720E6" w:rsidRDefault="00000000">
      <w:pPr>
        <w:jc w:val="left"/>
        <w:textAlignment w:val="baseline"/>
        <w:rPr>
          <w:sz w:val="28"/>
          <w:szCs w:val="28"/>
        </w:rPr>
      </w:pPr>
      <w:r>
        <w:rPr>
          <w:rFonts w:hint="eastAsia"/>
          <w:b/>
          <w:sz w:val="32"/>
          <w:szCs w:val="32"/>
        </w:rPr>
        <w:t>202</w:t>
      </w:r>
      <w:r>
        <w:rPr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—</w:t>
      </w:r>
      <w:r>
        <w:rPr>
          <w:rFonts w:hint="eastAsia"/>
          <w:b/>
          <w:sz w:val="32"/>
          <w:szCs w:val="32"/>
        </w:rPr>
        <w:t>20</w:t>
      </w:r>
      <w:r>
        <w:rPr>
          <w:b/>
          <w:sz w:val="32"/>
          <w:szCs w:val="32"/>
        </w:rPr>
        <w:t>22</w:t>
      </w:r>
      <w:r>
        <w:rPr>
          <w:rFonts w:hint="eastAsia"/>
          <w:b/>
          <w:sz w:val="32"/>
          <w:szCs w:val="32"/>
        </w:rPr>
        <w:t>学年早操卡分数（动医</w:t>
      </w:r>
      <w:r>
        <w:rPr>
          <w:rFonts w:hint="eastAsia"/>
          <w:b/>
          <w:sz w:val="32"/>
          <w:szCs w:val="32"/>
        </w:rPr>
        <w:t>1805</w:t>
      </w:r>
      <w:r>
        <w:rPr>
          <w:rFonts w:hint="eastAsia"/>
          <w:b/>
          <w:sz w:val="32"/>
          <w:szCs w:val="32"/>
        </w:rPr>
        <w:t>）</w:t>
      </w:r>
    </w:p>
    <w:tbl>
      <w:tblPr>
        <w:tblStyle w:val="a7"/>
        <w:tblW w:w="8678" w:type="dxa"/>
        <w:tblLayout w:type="fixed"/>
        <w:tblLook w:val="04A0" w:firstRow="1" w:lastRow="0" w:firstColumn="1" w:lastColumn="0" w:noHBand="0" w:noVBand="1"/>
      </w:tblPr>
      <w:tblGrid>
        <w:gridCol w:w="1625"/>
        <w:gridCol w:w="1379"/>
        <w:gridCol w:w="1379"/>
        <w:gridCol w:w="1379"/>
        <w:gridCol w:w="1379"/>
        <w:gridCol w:w="1537"/>
      </w:tblGrid>
      <w:tr w:rsidR="004720E6" w14:paraId="1D7375C8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6B3A3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653F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0568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第二学期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4D94D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151C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A8A2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第二学期</w:t>
            </w:r>
          </w:p>
        </w:tc>
      </w:tr>
      <w:tr w:rsidR="004720E6" w14:paraId="134D9C7F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2B2E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王然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7866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B556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88810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罗锦娜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8D5B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C53F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69B25D31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7A59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周子廉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7636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C38C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C3C5B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杨松桦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4631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B83F6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02E24DC1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DFF0F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王佳丽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CFA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FD34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CA4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马涵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E05A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B11A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402CCB1D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9D29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张昊清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302A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928C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DC34A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陈旭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9D0C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BB1B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058C6E58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DC06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李超超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D8667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A0E6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7A8AF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史伟伟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F39E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D6EB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045C5C4E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1EAFA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李京宇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05DD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C3BC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DA46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沈子钧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88F4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CE36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5F45F98E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E23E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张媛媛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D506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3084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DC8B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王雅静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69C4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6638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2A8544C6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948E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雷柞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6C88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6CA3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7EA8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季天润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2F076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FBB67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1D73F6FB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180D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高蝶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3866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936C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64935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朱航航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3277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（缺13）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E807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0247C6BA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BE2C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  <w:t>王晓倩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A604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D13E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286E0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格桑普赤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D0B0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DDD1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7E359CF5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F7B5B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马薇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C04D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3629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C9B8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王子轩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989E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B8E7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4D719FFE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5D82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高晨晓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743D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202A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D2E44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索朗旦增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4BFD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（缺13）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1875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5AC1B044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3C47E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lastRenderedPageBreak/>
              <w:t>凌子淅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5DAD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9EF8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4（缺1）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046E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许珂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1C98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C0FA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0BFDC406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413CB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王雨林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82C9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3482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4CCB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梁广林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30A46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DE317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7CFC1C9A" w14:textId="77777777">
        <w:trPr>
          <w:trHeight w:val="629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C56A" w14:textId="77777777" w:rsidR="004720E6" w:rsidRDefault="004720E6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345ED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E8DCF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09A6" w14:textId="77777777" w:rsidR="004720E6" w:rsidRDefault="00000000">
            <w:pPr>
              <w:widowControl/>
              <w:jc w:val="left"/>
              <w:textAlignment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郭银刚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6222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863D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</w:tr>
    </w:tbl>
    <w:p w14:paraId="6EE241F2" w14:textId="77777777" w:rsidR="004720E6" w:rsidRDefault="00000000">
      <w:pPr>
        <w:jc w:val="center"/>
        <w:textAlignment w:val="baseline"/>
        <w:rPr>
          <w:sz w:val="28"/>
          <w:szCs w:val="28"/>
        </w:rPr>
      </w:pPr>
      <w:r>
        <w:rPr>
          <w:rFonts w:hint="eastAsia"/>
          <w:sz w:val="24"/>
          <w:szCs w:val="24"/>
        </w:rPr>
        <w:t>第一学期应盖早卡章数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个，第二学期应盖早卡数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5 </w:t>
      </w:r>
      <w:r>
        <w:rPr>
          <w:rFonts w:hint="eastAsia"/>
          <w:sz w:val="24"/>
          <w:szCs w:val="24"/>
        </w:rPr>
        <w:t>个。</w:t>
      </w:r>
      <w:r>
        <w:rPr>
          <w:sz w:val="20"/>
        </w:rPr>
        <w:br w:type="page"/>
      </w:r>
    </w:p>
    <w:p w14:paraId="7908C072" w14:textId="77777777" w:rsidR="004720E6" w:rsidRDefault="00000000">
      <w:pPr>
        <w:pStyle w:val="2"/>
        <w:jc w:val="center"/>
        <w:textAlignment w:val="baseline"/>
      </w:pPr>
      <w:r>
        <w:rPr>
          <w:rFonts w:hint="eastAsia"/>
        </w:rPr>
        <w:lastRenderedPageBreak/>
        <w:t>202</w:t>
      </w:r>
      <w:r>
        <w:t>1</w:t>
      </w:r>
      <w:r>
        <w:rPr>
          <w:rFonts w:hint="eastAsia"/>
        </w:rPr>
        <w:t>-20</w:t>
      </w:r>
      <w:r>
        <w:t xml:space="preserve">22 </w:t>
      </w:r>
      <w:r>
        <w:rPr>
          <w:rFonts w:hint="eastAsia"/>
        </w:rPr>
        <w:t>学年早操卡分数（动医</w:t>
      </w:r>
      <w:r>
        <w:rPr>
          <w:rFonts w:hint="eastAsia"/>
        </w:rPr>
        <w:t>1806</w:t>
      </w:r>
      <w:r>
        <w:rPr>
          <w:rFonts w:hint="eastAsia"/>
        </w:rPr>
        <w:t>）</w:t>
      </w:r>
    </w:p>
    <w:tbl>
      <w:tblPr>
        <w:tblStyle w:val="a7"/>
        <w:tblW w:w="8520" w:type="dxa"/>
        <w:tblLayout w:type="fixed"/>
        <w:tblLook w:val="04A0" w:firstRow="1" w:lastRow="0" w:firstColumn="1" w:lastColumn="0" w:noHBand="0" w:noVBand="1"/>
      </w:tblPr>
      <w:tblGrid>
        <w:gridCol w:w="1625"/>
        <w:gridCol w:w="1379"/>
        <w:gridCol w:w="1379"/>
        <w:gridCol w:w="1379"/>
        <w:gridCol w:w="1379"/>
        <w:gridCol w:w="1379"/>
      </w:tblGrid>
      <w:tr w:rsidR="004720E6" w14:paraId="4EEB6774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BC608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8FB0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3C28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第二学期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B1767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D9A2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F3B1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第二学期</w:t>
            </w:r>
          </w:p>
        </w:tc>
      </w:tr>
      <w:tr w:rsidR="004720E6" w14:paraId="73BBE4B8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B584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司舒晗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C63C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C35B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5DD7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王重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AD43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B933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01CDF9C3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26015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陈明玥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CB536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0993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4FC3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蔡淑瀛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AA6A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86B6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3F5C8441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5421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于娇娇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F48D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B0CB7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BECA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潘思莹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B445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8B7B6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004CD2CF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A81DC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朱正金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4C35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7BCF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7AEA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康煜坤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0252B" w14:textId="77777777" w:rsidR="004720E6" w:rsidRDefault="00000000">
            <w:pPr>
              <w:spacing w:line="14" w:lineRule="auto"/>
              <w:jc w:val="left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 xml:space="preserve">   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ECB5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1BE76D25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FF3C4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丁彦良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7724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71DD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FFCD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韩佳雯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2199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C7F96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78EC54D5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DB24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秦辰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DBE7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15CA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83EA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上官春逸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A4F6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5AA8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59ED4A96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F7461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孙晓男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0709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C82B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4861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徐彤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5822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F3F5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4603E4A6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34ADC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王柯懿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BC91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F4CA7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8AD2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王成成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6605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B09C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7098DA46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792B7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曾思雨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44B3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6B442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E06B2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刘启龙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38F6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1AA8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2FEB9C2B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AB494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周慧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E631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B39B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25109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邓婷婷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BB68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59D2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2F29A33C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2E8C5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刘天松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8D4E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BE41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98E8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贾子成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8BF7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71BFE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34BBE99C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804F8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郭雅如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3859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8060A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C527F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张天潇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5BA10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（缺13）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FCF2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未交</w:t>
            </w:r>
          </w:p>
        </w:tc>
      </w:tr>
      <w:tr w:rsidR="004720E6" w14:paraId="73E7E71F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CD9B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崔非凡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5752C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CE5DD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10B3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吴浩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C6C7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99EA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2439339C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A7F88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刘蛟虎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B543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A39E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BA1FD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汪小林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24FA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C6DDD5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sz w:val="28"/>
                <w:szCs w:val="28"/>
              </w:rPr>
              <w:t>5</w:t>
            </w:r>
          </w:p>
        </w:tc>
      </w:tr>
      <w:tr w:rsidR="004720E6" w14:paraId="47B930F0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7DABA2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王涵鑫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E3607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B6BA8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BDDFF4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王子文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557E6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9FE9B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4720E6" w14:paraId="5448C8D1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973C9C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李金亭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CE2D9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75ED3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1D7CC5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孔祥睿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893A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4E101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kern w:val="0"/>
                <w:sz w:val="28"/>
                <w:szCs w:val="28"/>
              </w:rPr>
              <w:t>5</w:t>
            </w:r>
          </w:p>
        </w:tc>
      </w:tr>
      <w:tr w:rsidR="004720E6" w14:paraId="0CF1F211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D1AC" w14:textId="77777777" w:rsidR="004720E6" w:rsidRDefault="00000000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冯伟光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45B7F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休学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06F0D4" w14:textId="77777777" w:rsidR="004720E6" w:rsidRDefault="00000000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  <w:t>休学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1B8C0" w14:textId="77777777" w:rsidR="004720E6" w:rsidRDefault="004720E6">
            <w:pPr>
              <w:widowControl/>
              <w:jc w:val="left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97F63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8A014" w14:textId="77777777" w:rsidR="004720E6" w:rsidRDefault="004720E6">
            <w:pPr>
              <w:spacing w:line="14" w:lineRule="auto"/>
              <w:jc w:val="center"/>
              <w:textAlignment w:val="center"/>
              <w:rPr>
                <w:rFonts w:ascii="楷体" w:eastAsia="楷体" w:hAnsi="楷体"/>
                <w:color w:val="FF0000"/>
                <w:kern w:val="0"/>
                <w:sz w:val="28"/>
                <w:szCs w:val="28"/>
              </w:rPr>
            </w:pPr>
          </w:p>
        </w:tc>
      </w:tr>
    </w:tbl>
    <w:p w14:paraId="38E02D06" w14:textId="77777777" w:rsidR="004720E6" w:rsidRDefault="00000000">
      <w:pPr>
        <w:jc w:val="center"/>
        <w:textAlignment w:val="baseline"/>
        <w:rPr>
          <w:sz w:val="20"/>
        </w:rPr>
      </w:pPr>
      <w:r>
        <w:rPr>
          <w:rFonts w:hint="eastAsia"/>
          <w:sz w:val="24"/>
          <w:szCs w:val="24"/>
        </w:rPr>
        <w:t>第一学期应盖早卡章数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>
        <w:rPr>
          <w:rFonts w:hint="eastAsia"/>
          <w:sz w:val="24"/>
          <w:szCs w:val="24"/>
        </w:rPr>
        <w:t>个，第二学期应盖早卡数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5 </w:t>
      </w:r>
      <w:r>
        <w:rPr>
          <w:rFonts w:hint="eastAsia"/>
          <w:sz w:val="24"/>
          <w:szCs w:val="24"/>
        </w:rPr>
        <w:t>个。</w:t>
      </w:r>
    </w:p>
    <w:p w14:paraId="0B2C1786" w14:textId="77777777" w:rsidR="004720E6" w:rsidRDefault="004720E6">
      <w:pPr>
        <w:jc w:val="center"/>
        <w:textAlignment w:val="baseline"/>
        <w:rPr>
          <w:sz w:val="20"/>
        </w:rPr>
      </w:pPr>
    </w:p>
    <w:p w14:paraId="358F2913" w14:textId="77777777" w:rsidR="004720E6" w:rsidRDefault="004720E6">
      <w:pPr>
        <w:textAlignment w:val="baseline"/>
        <w:rPr>
          <w:sz w:val="20"/>
        </w:rPr>
      </w:pPr>
    </w:p>
    <w:sectPr w:rsidR="004720E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81085" w14:textId="77777777" w:rsidR="00B01357" w:rsidRDefault="00B01357">
      <w:r>
        <w:separator/>
      </w:r>
    </w:p>
  </w:endnote>
  <w:endnote w:type="continuationSeparator" w:id="0">
    <w:p w14:paraId="29440C58" w14:textId="77777777" w:rsidR="00B01357" w:rsidRDefault="00B0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71810" w14:textId="77777777" w:rsidR="004720E6" w:rsidRDefault="004720E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08F5" w14:textId="77777777" w:rsidR="00B01357" w:rsidRDefault="00B01357">
      <w:r>
        <w:separator/>
      </w:r>
    </w:p>
  </w:footnote>
  <w:footnote w:type="continuationSeparator" w:id="0">
    <w:p w14:paraId="3C1C4CCC" w14:textId="77777777" w:rsidR="00B01357" w:rsidRDefault="00B01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E58C4" w14:textId="77777777" w:rsidR="004720E6" w:rsidRDefault="004720E6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0E6"/>
    <w:rsid w:val="00083481"/>
    <w:rsid w:val="004720E6"/>
    <w:rsid w:val="006F1573"/>
    <w:rsid w:val="00B01357"/>
    <w:rsid w:val="00E3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72A61D"/>
  <w15:docId w15:val="{BB739ACF-F331-4177-8B62-F179C4B26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qFormat/>
    <w:rPr>
      <w:rFonts w:ascii="Arial" w:eastAsia="黑体" w:hAnsi="Arial" w:cs="宋体"/>
      <w:b/>
      <w:sz w:val="32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A8E61E-BC4E-4715-AB3E-FA6F7709F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思源</cp:lastModifiedBy>
  <cp:revision>15</cp:revision>
  <dcterms:created xsi:type="dcterms:W3CDTF">2021-09-19T07:43:00Z</dcterms:created>
  <dcterms:modified xsi:type="dcterms:W3CDTF">2022-09-14T06:17:00Z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343d24efa38c4e3990e307a6852691c3</vt:lpwstr>
  </property>
</Properties>
</file>